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10208" w14:textId="77777777" w:rsidR="00C7116A" w:rsidRPr="00C7116A" w:rsidRDefault="00C7116A" w:rsidP="00C7116A">
      <w:pPr>
        <w:shd w:val="clear" w:color="auto" w:fill="FFFFFF"/>
        <w:spacing w:after="270"/>
        <w:outlineLvl w:val="0"/>
        <w:rPr>
          <w:rFonts w:ascii="Arial" w:eastAsia="Times New Roman" w:hAnsi="Arial" w:cs="Arial"/>
          <w:b/>
          <w:bCs/>
          <w:color w:val="2D566A"/>
          <w:kern w:val="36"/>
          <w:sz w:val="45"/>
          <w:szCs w:val="45"/>
        </w:rPr>
      </w:pPr>
      <w:r w:rsidRPr="00C7116A">
        <w:rPr>
          <w:rFonts w:ascii="Arial" w:eastAsia="Times New Roman" w:hAnsi="Arial" w:cs="Arial"/>
          <w:b/>
          <w:bCs/>
          <w:color w:val="2D566A"/>
          <w:kern w:val="36"/>
          <w:sz w:val="45"/>
          <w:szCs w:val="45"/>
        </w:rPr>
        <w:t>Florida Colleges</w:t>
      </w:r>
    </w:p>
    <w:p w14:paraId="00F7DA9B" w14:textId="77777777" w:rsidR="00C7116A" w:rsidRPr="00C7116A" w:rsidRDefault="00E11F05" w:rsidP="00C7116A">
      <w:pPr>
        <w:spacing w:before="150" w:after="300"/>
        <w:rPr>
          <w:rFonts w:ascii="Times New Roman" w:eastAsia="Times New Roman" w:hAnsi="Times New Roman" w:cs="Times New Roman"/>
        </w:rPr>
      </w:pPr>
      <w:r w:rsidRPr="00C7116A">
        <w:rPr>
          <w:rFonts w:ascii="Times New Roman" w:eastAsia="Times New Roman" w:hAnsi="Times New Roman" w:cs="Times New Roman"/>
          <w:noProof/>
        </w:rPr>
        <w:pict w14:anchorId="2BEEA432">
          <v:rect id="_x0000_i1034" alt="" style="width:468pt;height:.05pt;mso-width-percent:0;mso-height-percent:0;mso-width-percent:0;mso-height-percent:0" o:hralign="center" o:hrstd="t" o:hrnoshade="t" o:hr="t" fillcolor="#1f1e1e" stroked="f"/>
        </w:pict>
      </w:r>
    </w:p>
    <w:p w14:paraId="3F8A1CCA" w14:textId="42A7CEC1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4" w:tgtFrame="_blank" w:tooltip="Broward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Broward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Mr. Gregory Haile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County Served: Broward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954-201-7350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"http://www.fldoe.org/core/fileparse.php/12012/urlt/broward.jpg"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7D1DD9DE" wp14:editId="073CCD97">
            <wp:extent cx="5943600" cy="2080260"/>
            <wp:effectExtent l="0" t="0" r="0" b="2540"/>
            <wp:docPr id="28" name="Picture 28" descr="Browar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oward College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6" w:tgtFrame="_blank" w:tooltip="Take a Virtual Tour of Broward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Broward College</w:t>
        </w:r>
      </w:hyperlink>
    </w:p>
    <w:p w14:paraId="307F38DE" w14:textId="1AC84DEB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7" w:tgtFrame="_blank" w:tooltip="Chipola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Chipola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1947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Sarah Clemons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Calhoun,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Holmes, Jackson, Liberty, Washington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850-526-2761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"http://www.fldoe.org/core/fileparse.php/12012/urlt/Chipola.jpg"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7D3C1354" wp14:editId="669FC7FE">
            <wp:extent cx="4190365" cy="1144905"/>
            <wp:effectExtent l="0" t="0" r="635" b="0"/>
            <wp:docPr id="27" name="Picture 27" descr="Chipola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pola Colleg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9" w:tgtFrame="_blank" w:tooltip="Take a Virtual Tour of Chipola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Chipola College</w:t>
        </w:r>
      </w:hyperlink>
    </w:p>
    <w:p w14:paraId="1BB56688" w14:textId="3FB94A2E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10" w:tgtFrame="_blank" w:tooltip="College of Central Florida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College of Central Florida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1957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James D. Henningsen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Citrus, Levy, Marion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352-873-5800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"http://www.fldoe.org/core/fileparse.php/12012/urlt/CCF_logo.gif"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04BE7D1F" wp14:editId="5396153B">
            <wp:extent cx="5943600" cy="2205990"/>
            <wp:effectExtent l="0" t="0" r="0" b="3810"/>
            <wp:docPr id="26" name="Picture 26" descr="College of Central Flori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lege of Central Florida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12" w:tgtFrame="_blank" w:tooltip="Take a Virtual Tour of College of Central Florida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College of Central Florida</w:t>
        </w:r>
      </w:hyperlink>
    </w:p>
    <w:p w14:paraId="192B26A2" w14:textId="77777777" w:rsidR="00C7116A" w:rsidRPr="00C7116A" w:rsidRDefault="00E11F05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pict w14:anchorId="1AD2CEA1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2775C34F" w14:textId="1DA707BE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13" w:tgtFrame="_blank" w:tooltip="Dayton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Daytona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1957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Thomas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LoBasso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Flagler, Volusia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386-506-3000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"http://www.fldoe.org/core/fileparse.php/12012/urlt/DSC_logo.JPG"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244DAB17" wp14:editId="203B4A88">
            <wp:extent cx="5943600" cy="1685925"/>
            <wp:effectExtent l="0" t="0" r="0" b="3175"/>
            <wp:docPr id="25" name="Picture 25" descr="Daytona State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ytona State Colle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15" w:tgtFrame="_blank" w:tooltip="Take a Virtual Tour of Dayton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Daytona State College</w:t>
        </w:r>
      </w:hyperlink>
    </w:p>
    <w:p w14:paraId="6BD278DA" w14:textId="7B05FEA8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16" w:tgtFrame="_blank" w:tooltip="Eastern Florid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Eastern Florida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James Richey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County Served: Brevard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321-632-1111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"http://www.fldoe.org/core/fileparse.php/12012/urlt/EFSC_Logo.jpg"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52A95876" wp14:editId="2595B323">
            <wp:extent cx="5943600" cy="1391920"/>
            <wp:effectExtent l="0" t="0" r="0" b="5080"/>
            <wp:docPr id="24" name="Picture 24" descr="Eastern Florida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stern Florida State College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18" w:tgtFrame="_blank" w:tooltip="Take a Virtual Tour of Eastern Florid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Eastern Florida State College</w:t>
        </w:r>
      </w:hyperlink>
    </w:p>
    <w:p w14:paraId="04732428" w14:textId="281B0429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19" w:tgtFrame="_blank" w:tooltip="Florida Gateway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Florida Gateway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1947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Lawrence Barrett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Baker, Columbia, Dixie, Gilchrist, Union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386-752-1822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"http://www.fldoe.org/core/fileparse.php/12012/urlt/FlGateway.jpg"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45B38F2B" wp14:editId="4D4696FB">
            <wp:extent cx="4890135" cy="1169035"/>
            <wp:effectExtent l="0" t="0" r="0" b="0"/>
            <wp:docPr id="23" name="Picture 23" descr="Florida Gateway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orida Gateway College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21" w:tgtFrame="_blank" w:tooltip="Take a Virtual Tour of Florida Gateway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Florida Gateway College</w:t>
        </w:r>
      </w:hyperlink>
    </w:p>
    <w:p w14:paraId="503EC7CE" w14:textId="77777777" w:rsidR="00C7116A" w:rsidRPr="00C7116A" w:rsidRDefault="00E11F05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pict w14:anchorId="14883878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1384094C" w14:textId="6A5A9FA6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22" w:tgtFrame="_blank" w:tooltip="The College of the Florida Keys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The College of the Florida Keys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1965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Jonathan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Gueverra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County Served: Monroe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305-296-9081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"http://www.fldoe.org/core/fileparse.php/12012/urlt/CFK.jpg"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48EB10E3" wp14:editId="472ED2D2">
            <wp:extent cx="5943600" cy="2075180"/>
            <wp:effectExtent l="0" t="0" r="0" b="0"/>
            <wp:docPr id="22" name="Picture 22" descr="College of the Florida Key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lege of the Florida Keys Lo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24" w:tgtFrame="_blank" w:tooltip="Take a Virtual Tour of The College of the Florida Keys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The College of the Florida Keys</w:t>
        </w:r>
      </w:hyperlink>
    </w:p>
    <w:p w14:paraId="4B656BD2" w14:textId="7049A8C9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25" w:tgtFrame="_blank" w:tooltip="Florida SouthWestern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 xml:space="preserve">Florida </w:t>
        </w:r>
        <w:proofErr w:type="spellStart"/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SouthWestern</w:t>
        </w:r>
        <w:proofErr w:type="spellEnd"/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 xml:space="preserve">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1962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Jeffery S.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Allbritten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Charlotte, Collier, Glades, Hendry, Lee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239-489-9300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"http://www.fldoe.org/core/fileparse.php/12012/urlt/FSW_OfficialLogo.png"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7CF39E44" wp14:editId="0A4410EA">
            <wp:extent cx="5943600" cy="2449830"/>
            <wp:effectExtent l="0" t="0" r="0" b="1270"/>
            <wp:docPr id="21" name="Picture 21" descr="Florida SouthWestern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orida SouthWestern State College 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27" w:tgtFrame="_blank" w:tooltip="Take a Virtual Tour of Florida SouthWestern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 xml:space="preserve">Take a Virtual Tour of Florida </w:t>
        </w:r>
        <w:proofErr w:type="spellStart"/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SouthWestern</w:t>
        </w:r>
        <w:proofErr w:type="spellEnd"/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 xml:space="preserve"> State College</w:t>
        </w:r>
      </w:hyperlink>
    </w:p>
    <w:p w14:paraId="0CE62E82" w14:textId="64E036A5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28" w:tgtFrame="_blank" w:tooltip="Florida State College at Jacksonvill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Florida State College at Jacksonville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1965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John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Avendano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Duval, Nassau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904-632-3222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"http://www.fldoe.org/core/fileparse.php/12012/urlt/fscj.png"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290B93AF" wp14:editId="07305958">
            <wp:extent cx="5943600" cy="4482465"/>
            <wp:effectExtent l="0" t="0" r="0" b="635"/>
            <wp:docPr id="20" name="Picture 20" descr="Florida State College at Jacksonvil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orida State College at Jacksonville Log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30" w:tgtFrame="_blank" w:tooltip="Take a Virtual Tour of Florida State College at Jacksonvill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Florida State College at Jacksonville</w:t>
        </w:r>
      </w:hyperlink>
    </w:p>
    <w:p w14:paraId="7592F52F" w14:textId="77777777" w:rsidR="00C7116A" w:rsidRPr="00C7116A" w:rsidRDefault="00E11F05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pict w14:anchorId="3C2D7984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21D5029D" w14:textId="5039786C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31" w:tgtFrame="_blank" w:tooltip="Gulf Coast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Gulf Coast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1957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John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Holdnak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Bay, Franklin, Gulf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850-769-1551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"http://www.fldoe.org/core/fileparse.php/12012/urlt/GCSC_Logo.jpg"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379B87BB" wp14:editId="23DC29BA">
            <wp:extent cx="5943600" cy="2971800"/>
            <wp:effectExtent l="0" t="0" r="0" b="0"/>
            <wp:docPr id="19" name="Picture 19" descr="Gulf Coast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ulf Coast State College Log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33" w:tgtFrame="_blank" w:tooltip="Take a Virtual Tour of Gulf Coast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Gulf Coast State College</w:t>
        </w:r>
      </w:hyperlink>
    </w:p>
    <w:p w14:paraId="03D2024D" w14:textId="3B398890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34" w:tgtFrame="_blank" w:tooltip="Hillsborough Community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Hillsborough Community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1968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Kenneth Atwater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County Served: Hillsborough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813-253-7000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"http://www.fldoe.org/core/fileparse.php/12012/urlt/HCC_logo.jpg"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64B2F569" wp14:editId="32993957">
            <wp:extent cx="3594100" cy="3402965"/>
            <wp:effectExtent l="0" t="0" r="0" b="635"/>
            <wp:docPr id="18" name="Picture 18" descr="Hillsborough Community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llsborough Community College Log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36" w:tgtFrame="_blank" w:tooltip="Take a Virtual Tour of Hillsborough Community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Hillsborough Community College</w:t>
        </w:r>
      </w:hyperlink>
    </w:p>
    <w:p w14:paraId="2AAEFF78" w14:textId="3FCD209C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37" w:tgtFrame="_blank" w:tooltip="Indian River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Indian River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1959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Edwin R. Massey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Indian River, Martin, Okeechobee, St. Lucie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772-462-4772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"http://www.fldoe.org/core/fileparse.php/12012/urlt/IRSC_logo.jpg"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407DAD3D" wp14:editId="53355365">
            <wp:extent cx="5943600" cy="5031740"/>
            <wp:effectExtent l="0" t="0" r="0" b="0"/>
            <wp:docPr id="17" name="Picture 17" descr="Indian River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dian River State College Log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39" w:tgtFrame="_blank" w:tooltip="Take a Virtual Tour of Indian River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Indian River State College</w:t>
        </w:r>
      </w:hyperlink>
    </w:p>
    <w:p w14:paraId="168B5A9D" w14:textId="77777777" w:rsidR="00C7116A" w:rsidRPr="00C7116A" w:rsidRDefault="00E11F05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pict w14:anchorId="306BCCCF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7B1FFF77" w14:textId="6DC43949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40" w:tgtFrame="_blank" w:tooltip="Lake-Sumter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Lake-Sumter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1962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Stanley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Sidor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Lake, Sumter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352-787-3747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"http://www.fldoe.org/core/fileparse.php/12012/urlt/LakeSumter.jpg"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329CFE43" wp14:editId="7425EB63">
            <wp:extent cx="4890135" cy="1614170"/>
            <wp:effectExtent l="0" t="0" r="0" b="0"/>
            <wp:docPr id="16" name="Picture 16" descr="Lake Sumter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ke Sumter State College Log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42" w:tgtFrame="_blank" w:tooltip="Take a Virtual Tour of Lake-Sumter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Lake-Sumter State College</w:t>
        </w:r>
      </w:hyperlink>
    </w:p>
    <w:p w14:paraId="15986E8C" w14:textId="7A159C00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43" w:tgtFrame="_blank" w:tooltip="Miami Dad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Miami Dade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Rolando Montoya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County Served: Dade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305-237-8888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"http://www.fldoe.org/core/fileparse.php/12012/urlt/MDC_Logo.jpg"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4BD31ABE" wp14:editId="74EE6E97">
            <wp:extent cx="5943600" cy="6167120"/>
            <wp:effectExtent l="0" t="0" r="0" b="5080"/>
            <wp:docPr id="15" name="Picture 15" descr="Miami Dad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ami Dade College Log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45" w:tgtFrame="_blank" w:tooltip="Take a Virtual Tour of Miami Dade College (Kendall Campus)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Miami Dade College (Kendall Campus)</w:t>
        </w:r>
      </w:hyperlink>
    </w:p>
    <w:p w14:paraId="13D59D25" w14:textId="1C45B023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46" w:tgtFrame="_blank" w:tooltip="North Florida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North Florida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1958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Mr. John D.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Grosskopf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Jefferson, Hamilton, Madison, Lafayette, Suwannee, Taylor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850-973-2288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"http://www.fldoe.org/core/fileparse.php/12012/urlt/NFC_Logo_FINAL_Stacked_Pantone.png"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7CB5D305" wp14:editId="6EE32D17">
            <wp:extent cx="5943600" cy="3675380"/>
            <wp:effectExtent l="0" t="0" r="0" b="0"/>
            <wp:docPr id="14" name="Picture 14" descr="North Florida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rth Florida College Log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48" w:tgtFrame="_blank" w:tooltip="Take a Virtual Tour of North Florida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North Florida College</w:t>
        </w:r>
      </w:hyperlink>
    </w:p>
    <w:p w14:paraId="04FA5555" w14:textId="77777777" w:rsidR="00C7116A" w:rsidRPr="00C7116A" w:rsidRDefault="00E11F05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pict w14:anchorId="666D6B83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12A85CE6" w14:textId="6EA64CAA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49" w:tgtFrame="_blank" w:tooltip="Northwest Florid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Northwest Florida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1963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Devin Stephenson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 Served: Okaloosa, Walton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850-678-5111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"http://www.fldoe.org/core/fileparse.php/12012/urlt/NWFLA_logo.jpg"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0EC274CF" wp14:editId="0365ACE4">
            <wp:extent cx="5943600" cy="5943600"/>
            <wp:effectExtent l="0" t="0" r="0" b="0"/>
            <wp:docPr id="13" name="Picture 13" descr="Northwest Florida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rthwest Florida State College Log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51" w:tgtFrame="_blank" w:tooltip="Take a Virtual Tour of Northwest Florid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Northwest Florida State College</w:t>
        </w:r>
      </w:hyperlink>
    </w:p>
    <w:p w14:paraId="60008DD0" w14:textId="0531BC2B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52" w:tgtFrame="_blank" w:tooltip="Palm Beach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Palm Beach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1933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Ava L. Parker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County Served: Palm Beach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561-868-3350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"http://www.fldoe.org/core/fileparse.php/12012/urlt/PBSC_logo.jpg"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5507D21C" wp14:editId="47C5AAAE">
            <wp:extent cx="5943600" cy="4089400"/>
            <wp:effectExtent l="0" t="0" r="0" b="0"/>
            <wp:docPr id="12" name="Picture 12" descr="Palm Beach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lm Beach State College Log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54" w:tgtFrame="_blank" w:tooltip="Take a Virtual Tour of Palm Beach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Palm Beach State College</w:t>
        </w:r>
      </w:hyperlink>
    </w:p>
    <w:p w14:paraId="104D4F7D" w14:textId="6B4A6A32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55" w:tgtFrame="_blank" w:tooltip="Pasco-Hernando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Pasco-Hernando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Timothy Beard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Hernando, Pasco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727-847-2727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"http://www.fldoe.org/core/fileparse.php/12012/urlt/pascohernando.jpg"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28145CC2" wp14:editId="325468EF">
            <wp:extent cx="2512695" cy="1144905"/>
            <wp:effectExtent l="0" t="0" r="1905" b="0"/>
            <wp:docPr id="11" name="Picture 11" descr="Pasco-Hernando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sco-Hernando State College Log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57" w:tgtFrame="_blank" w:tooltip="Take a Virtual Tour of Pasco-Hernando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Pasco-Hernando State College</w:t>
        </w:r>
      </w:hyperlink>
    </w:p>
    <w:p w14:paraId="00EF299C" w14:textId="77777777" w:rsidR="00C7116A" w:rsidRPr="00C7116A" w:rsidRDefault="00E11F05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pict w14:anchorId="30373720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721BE5D0" w14:textId="0B3C5805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58" w:tgtFrame="_blank" w:tooltip="Pensacol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Pensacola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1948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Charles E. Meadows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Escambia, Santa Rosa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850-484-1000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"http://www.fldoe.org/core/fileparse.php/12012/urlt/PensacolaState.jpg"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514A8663" wp14:editId="540CD460">
            <wp:extent cx="5160645" cy="1248410"/>
            <wp:effectExtent l="0" t="0" r="0" b="0"/>
            <wp:docPr id="10" name="Picture 10" descr="Pensacola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ensacola State College Log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60" w:tgtFrame="_blank" w:tooltip="Take a Virtual Tour of Pensacol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Pensacola State College</w:t>
        </w:r>
      </w:hyperlink>
    </w:p>
    <w:p w14:paraId="334C59D8" w14:textId="7D6F6621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61" w:tgtFrame="_blank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Polk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1964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Angela M. Garcia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Falconetti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County Served: Polk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863-297-1000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"http://www.fldoe.org/core/fileparse.php/12012/urlt/Polk_logo.jpg"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331273E9" wp14:editId="0618B89F">
            <wp:extent cx="5943600" cy="2074545"/>
            <wp:effectExtent l="0" t="0" r="0" b="0"/>
            <wp:docPr id="9" name="Picture 9" descr="Polk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lk State College Log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63" w:tgtFrame="_blank" w:tooltip="Take a Virtual Tour of Polk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Polk State College</w:t>
        </w:r>
      </w:hyperlink>
    </w:p>
    <w:p w14:paraId="131F8D76" w14:textId="43686ABF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64" w:tgtFrame="_blank" w:tooltip="St. Johns River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St. Johns River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1958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Mr. Joe H. Pickens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Clay, Putnam, St. Johns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904-276-6800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"http://www.fldoe.org/core/fileparse.php/12012/urlt/SJRS_logo.jpg"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65F5735B" wp14:editId="5E5D7BEF">
            <wp:extent cx="5943600" cy="1415415"/>
            <wp:effectExtent l="0" t="0" r="0" b="0"/>
            <wp:docPr id="8" name="Picture 8" descr="St. Johns River Stat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. Johns River State College Logo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66" w:tgtFrame="_blank" w:tooltip="Take a Virtual Tour of St. Johns River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St. Johns River State College</w:t>
        </w:r>
      </w:hyperlink>
    </w:p>
    <w:p w14:paraId="3C82A11D" w14:textId="77777777" w:rsidR="00C7116A" w:rsidRPr="00C7116A" w:rsidRDefault="00E11F05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pict w14:anchorId="14574F5D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7A6BA6AE" w14:textId="2BA82EEF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67" w:tgtFrame="_blank" w:tooltip="St. Petersburg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St. Petersburg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1927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t xml:space="preserve">President: Dr.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Tonjua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t xml:space="preserve"> Williams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County Served: Pinellas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727-341-4772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"http://www.fldoe.org/core/fileparse.php/12012/urlt/SPC_logo_RGB.jpg"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748C6C70" wp14:editId="1EAB45F9">
            <wp:extent cx="5943600" cy="3750310"/>
            <wp:effectExtent l="0" t="0" r="0" b="0"/>
            <wp:docPr id="7" name="Picture 7" descr="St. Petersburg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. Petersburg College Logo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69" w:tgtFrame="_blank" w:tooltip="Take a Virtual Tour of St. Petersburg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St. Petersburg College</w:t>
        </w:r>
      </w:hyperlink>
    </w:p>
    <w:p w14:paraId="0EE6568D" w14:textId="58BE9B91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70" w:tgtFrame="_blank" w:tooltip="Santa F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Santa Fe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1966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Jackson N. Sasser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Alachua, Bradford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352-395-5000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"http://www.fldoe.org/core/fileparse.php/12012/urlt/Santa-Fe-Logo-Horizontal-newest-83017.png"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4A28F3BB" wp14:editId="5A826DE4">
            <wp:extent cx="5943600" cy="1337310"/>
            <wp:effectExtent l="0" t="0" r="0" b="0"/>
            <wp:docPr id="6" name="Picture 6" descr="Santa Fe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nta Fe College Logo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72" w:tgtFrame="_blank" w:tooltip="Take a Virtual Tour of Santa F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Santa Fe College</w:t>
        </w:r>
      </w:hyperlink>
    </w:p>
    <w:p w14:paraId="35932415" w14:textId="5414FDC6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73" w:tgtFrame="_blank" w:tooltip="Seminole State College of Florida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Seminole State College of Florida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1965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Georgia Lorenz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County Served: Seminole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407-708-4722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"http://www.fldoe.org/core/fileparse.php/12012/urlt/SSC_shield-logo_2lines.jpg"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201B2E45" wp14:editId="20F0E1D9">
            <wp:extent cx="3792855" cy="1868805"/>
            <wp:effectExtent l="0" t="0" r="4445" b="0"/>
            <wp:docPr id="5" name="Picture 5" descr="Seminole State College of Flori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minole State College of Florida Logo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75" w:tgtFrame="_blank" w:tooltip="Take a Virtual Tour of Seminole State College of Florida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Seminole State College of Florida</w:t>
        </w:r>
      </w:hyperlink>
    </w:p>
    <w:p w14:paraId="68DC10B2" w14:textId="77777777" w:rsidR="00C7116A" w:rsidRPr="00C7116A" w:rsidRDefault="00E11F05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pict w14:anchorId="4DCABEAB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5D79590D" w14:textId="3E3B1EFE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76" w:tgtFrame="_blank" w:tooltip="South Florid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South Florida State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1965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Thomas C.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Leitzel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DeSoto, Hardee, Highlands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863-453-6661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"http://www.fldoe.org/core/fileparse.php/12012/urlt/SFSC_logo.jpg"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76018966" wp14:editId="4B6D6150">
            <wp:extent cx="5943600" cy="1863090"/>
            <wp:effectExtent l="0" t="0" r="0" b="3810"/>
            <wp:docPr id="4" name="Picture 4" descr="South Florida State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uth Florida State Colleg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78" w:tgtFrame="_blank" w:tooltip="Take a Virtual Tour of South Florida State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South Florida State College</w:t>
        </w:r>
      </w:hyperlink>
    </w:p>
    <w:p w14:paraId="135A2024" w14:textId="4DAEE20A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79" w:tgtFrame="_blank" w:tooltip="State College of Florida, Manatee-Sarasota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State College of Florida, Manatee-Sarasota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1957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Carol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Probstfeld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Manatee, Sarasota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941-752-5000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"http://www.fldoe.org/core/fileparse.php/12012/urlt/SCF_logo.jpg"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340101BF" wp14:editId="13E184C3">
            <wp:extent cx="5943600" cy="4237355"/>
            <wp:effectExtent l="0" t="0" r="0" b="4445"/>
            <wp:docPr id="3" name="Picture 3" descr="State College of Florida, Manatee-Sarasot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tate College of Florida, Manatee-Sarasota Logo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81" w:tgtFrame="_blank" w:tooltip="Take a Virtual Tour of State College of Florida, Manatee-Sarasota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State College of Florida, Manatee-Sarasota</w:t>
        </w:r>
      </w:hyperlink>
    </w:p>
    <w:p w14:paraId="038FC572" w14:textId="6C3CD192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82" w:tgtFrame="_blank" w:tooltip="Tallahassee Community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Tallahassee Community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1966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 xml:space="preserve">President: Dr. Jim </w:t>
      </w:r>
      <w:proofErr w:type="spellStart"/>
      <w:r w:rsidRPr="00C7116A">
        <w:rPr>
          <w:rFonts w:ascii="Arial" w:eastAsia="Times New Roman" w:hAnsi="Arial" w:cs="Arial"/>
          <w:color w:val="1F1E1E"/>
          <w:sz w:val="23"/>
          <w:szCs w:val="23"/>
        </w:rPr>
        <w:t>Murdaugh</w:t>
      </w:r>
      <w:proofErr w:type="spellEnd"/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Gadsden, Leon, Wakulla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850-201-6200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lastRenderedPageBreak/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"http://www.fldoe.org/core/fileparse.php/12012/urlt/TCC_logo.jpg"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25ACC13F" wp14:editId="7D16BC25">
            <wp:extent cx="4572000" cy="4596130"/>
            <wp:effectExtent l="0" t="0" r="0" b="1270"/>
            <wp:docPr id="2" name="Picture 2" descr="Tallahassee Community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allahassee Community College Logo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84" w:tgtFrame="_blank" w:tooltip="Take a Virtual Tour of Tallahassee Community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Tallahassee Community College</w:t>
        </w:r>
      </w:hyperlink>
    </w:p>
    <w:p w14:paraId="3D965B04" w14:textId="77777777" w:rsidR="00C7116A" w:rsidRPr="00C7116A" w:rsidRDefault="00E11F05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pict w14:anchorId="6F7E64F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C2E6F8F" w14:textId="723C1191" w:rsidR="00C7116A" w:rsidRPr="00C7116A" w:rsidRDefault="00C7116A" w:rsidP="00C7116A">
      <w:pPr>
        <w:shd w:val="clear" w:color="auto" w:fill="FFFFFF"/>
        <w:spacing w:before="150" w:after="300"/>
        <w:rPr>
          <w:rFonts w:ascii="Arial" w:eastAsia="Times New Roman" w:hAnsi="Arial" w:cs="Arial"/>
          <w:color w:val="1F1E1E"/>
          <w:sz w:val="23"/>
          <w:szCs w:val="23"/>
        </w:rPr>
      </w:pPr>
      <w:hyperlink r:id="rId85" w:tgtFrame="_blank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Valencia College</w:t>
        </w:r>
      </w:hyperlink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Established: 1967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President: Dr. Sanford C. Shugart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Counties Served: Orange, Osceola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  <w:t>407-299-5000</w: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begin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instrText xml:space="preserve"> INCLUDEPICTURE "http://www.fldoe.org/core/fileparse.php/12012/urlt/Valencia.png" \* MERGEFORMATINET </w:instrText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separate"/>
      </w:r>
      <w:r w:rsidRPr="00C7116A">
        <w:rPr>
          <w:rFonts w:ascii="Arial" w:eastAsia="Times New Roman" w:hAnsi="Arial" w:cs="Arial"/>
          <w:noProof/>
          <w:color w:val="1F1E1E"/>
          <w:sz w:val="23"/>
          <w:szCs w:val="23"/>
        </w:rPr>
        <w:drawing>
          <wp:inline distT="0" distB="0" distL="0" distR="0" wp14:anchorId="5EF3C107" wp14:editId="068688D5">
            <wp:extent cx="5943600" cy="916305"/>
            <wp:effectExtent l="0" t="0" r="0" b="0"/>
            <wp:docPr id="1" name="Picture 1" descr="Valencia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alencia College Logo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fldChar w:fldCharType="end"/>
      </w:r>
      <w:r w:rsidRPr="00C7116A">
        <w:rPr>
          <w:rFonts w:ascii="Arial" w:eastAsia="Times New Roman" w:hAnsi="Arial" w:cs="Arial"/>
          <w:color w:val="1F1E1E"/>
          <w:sz w:val="23"/>
          <w:szCs w:val="23"/>
        </w:rPr>
        <w:br/>
      </w:r>
      <w:hyperlink r:id="rId87" w:tgtFrame="_blank" w:tooltip="Take a Virtual Tour of Valencia College" w:history="1">
        <w:r w:rsidRPr="00C7116A">
          <w:rPr>
            <w:rFonts w:ascii="Arial" w:eastAsia="Times New Roman" w:hAnsi="Arial" w:cs="Arial"/>
            <w:color w:val="214283"/>
            <w:sz w:val="23"/>
            <w:szCs w:val="23"/>
            <w:u w:val="single"/>
          </w:rPr>
          <w:t>Take a Virtual Tour of Valencia College</w:t>
        </w:r>
      </w:hyperlink>
    </w:p>
    <w:p w14:paraId="4C7E863C" w14:textId="77777777" w:rsidR="00AA1E2F" w:rsidRDefault="00E11F05"/>
    <w:sectPr w:rsidR="00AA1E2F" w:rsidSect="002D75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16A"/>
    <w:rsid w:val="002D7508"/>
    <w:rsid w:val="003769A8"/>
    <w:rsid w:val="00C7116A"/>
    <w:rsid w:val="00E1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7BF8A"/>
  <w15:chartTrackingRefBased/>
  <w15:docId w15:val="{31C955F2-47E0-7B41-B979-5EC2788D4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116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11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C711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6795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32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09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240287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39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105062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5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0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7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523490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7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64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401421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6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59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80976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6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656665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734596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9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07216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77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96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151736">
                  <w:marLeft w:val="-225"/>
                  <w:marRight w:val="-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youtube.com/watch?v=Hy_1opIWNTQ" TargetMode="External"/><Relationship Id="rId42" Type="http://schemas.openxmlformats.org/officeDocument/2006/relationships/hyperlink" Target="https://www.youtube.com/watch?v=-4_FkYn-SZ4" TargetMode="External"/><Relationship Id="rId47" Type="http://schemas.openxmlformats.org/officeDocument/2006/relationships/image" Target="media/image15.png"/><Relationship Id="rId63" Type="http://schemas.openxmlformats.org/officeDocument/2006/relationships/hyperlink" Target="https://www.youtube.com/watch?v=Yf_VjvR9f2s" TargetMode="External"/><Relationship Id="rId68" Type="http://schemas.openxmlformats.org/officeDocument/2006/relationships/image" Target="media/image22.jpeg"/><Relationship Id="rId84" Type="http://schemas.openxmlformats.org/officeDocument/2006/relationships/hyperlink" Target="https://www.tcc.fl.edu/College/Locations/Pages/Interactive-Campus-Map.aspx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://www.easternflorida.edu/" TargetMode="External"/><Relationship Id="rId11" Type="http://schemas.openxmlformats.org/officeDocument/2006/relationships/image" Target="media/image3.gif"/><Relationship Id="rId32" Type="http://schemas.openxmlformats.org/officeDocument/2006/relationships/image" Target="media/image10.jpeg"/><Relationship Id="rId37" Type="http://schemas.openxmlformats.org/officeDocument/2006/relationships/hyperlink" Target="http://www.irsc.edu/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s://www.pensacolastate.edu/" TargetMode="External"/><Relationship Id="rId74" Type="http://schemas.openxmlformats.org/officeDocument/2006/relationships/image" Target="media/image24.jpeg"/><Relationship Id="rId79" Type="http://schemas.openxmlformats.org/officeDocument/2006/relationships/hyperlink" Target="http://www.scf.edu/" TargetMode="External"/><Relationship Id="rId5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www.fkcc.edu/" TargetMode="External"/><Relationship Id="rId27" Type="http://schemas.openxmlformats.org/officeDocument/2006/relationships/hyperlink" Target="https://www.youtube.com/watch?v=yyfYV8-Psdg" TargetMode="External"/><Relationship Id="rId30" Type="http://schemas.openxmlformats.org/officeDocument/2006/relationships/hyperlink" Target="https://www.youtube.com/watch?v=ukQ-3tb62Z4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://www.mdc.edu/" TargetMode="External"/><Relationship Id="rId48" Type="http://schemas.openxmlformats.org/officeDocument/2006/relationships/hyperlink" Target="https://www.youtube.com/watch?v=VlvptPCL2p0" TargetMode="External"/><Relationship Id="rId56" Type="http://schemas.openxmlformats.org/officeDocument/2006/relationships/image" Target="media/image18.jpeg"/><Relationship Id="rId64" Type="http://schemas.openxmlformats.org/officeDocument/2006/relationships/hyperlink" Target="http://www.sjrstate.edu/" TargetMode="External"/><Relationship Id="rId69" Type="http://schemas.openxmlformats.org/officeDocument/2006/relationships/hyperlink" Target="https://www.youtube.com/watch?v=qtyhrk-kpuc" TargetMode="External"/><Relationship Id="rId77" Type="http://schemas.openxmlformats.org/officeDocument/2006/relationships/image" Target="media/image25.jpeg"/><Relationship Id="rId8" Type="http://schemas.openxmlformats.org/officeDocument/2006/relationships/image" Target="media/image2.jpeg"/><Relationship Id="rId51" Type="http://schemas.openxmlformats.org/officeDocument/2006/relationships/hyperlink" Target="https://www.youtube.com/watch?v=SX4Cec_NbNY" TargetMode="External"/><Relationship Id="rId72" Type="http://schemas.openxmlformats.org/officeDocument/2006/relationships/hyperlink" Target="https://www.youtube.com/watch?v=FUhiKlpU20Y" TargetMode="External"/><Relationship Id="rId80" Type="http://schemas.openxmlformats.org/officeDocument/2006/relationships/image" Target="media/image26.jpeg"/><Relationship Id="rId85" Type="http://schemas.openxmlformats.org/officeDocument/2006/relationships/hyperlink" Target="http://valenciacollege.edu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QYB2MzkMKpo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fsw.edu/" TargetMode="External"/><Relationship Id="rId33" Type="http://schemas.openxmlformats.org/officeDocument/2006/relationships/hyperlink" Target="https://youtu.be/lwB3JT9S6TE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www.nfcc.edu/" TargetMode="External"/><Relationship Id="rId59" Type="http://schemas.openxmlformats.org/officeDocument/2006/relationships/image" Target="media/image19.jpeg"/><Relationship Id="rId67" Type="http://schemas.openxmlformats.org/officeDocument/2006/relationships/hyperlink" Target="http://www.spcollege.edu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3.jpeg"/><Relationship Id="rId54" Type="http://schemas.openxmlformats.org/officeDocument/2006/relationships/hyperlink" Target="https://www.youtube.com/watch?v=7dzv_PF2W0M&amp;index=13&amp;list=PL8ezy9y4l49caD5mmnm-26-VIOofeGOeV" TargetMode="External"/><Relationship Id="rId62" Type="http://schemas.openxmlformats.org/officeDocument/2006/relationships/image" Target="media/image20.jpeg"/><Relationship Id="rId70" Type="http://schemas.openxmlformats.org/officeDocument/2006/relationships/hyperlink" Target="http://www.sfcollege.edu/" TargetMode="External"/><Relationship Id="rId75" Type="http://schemas.openxmlformats.org/officeDocument/2006/relationships/hyperlink" Target="https://www.youtube.com/watch?v=-CW70H9f3NE&amp;feature=youtu.be" TargetMode="External"/><Relationship Id="rId83" Type="http://schemas.openxmlformats.org/officeDocument/2006/relationships/image" Target="media/image27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mi1YJ0m5Vw" TargetMode="External"/><Relationship Id="rId15" Type="http://schemas.openxmlformats.org/officeDocument/2006/relationships/hyperlink" Target="https://www.youtube.com/watch?v=D4QeN_KZ1Ik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fscj.edu/" TargetMode="External"/><Relationship Id="rId36" Type="http://schemas.openxmlformats.org/officeDocument/2006/relationships/hyperlink" Target="https://www.youtube.com/watch?v=THZtPJ-k0Vw" TargetMode="External"/><Relationship Id="rId49" Type="http://schemas.openxmlformats.org/officeDocument/2006/relationships/hyperlink" Target="http://www.nwfsc.edu/" TargetMode="External"/><Relationship Id="rId57" Type="http://schemas.openxmlformats.org/officeDocument/2006/relationships/hyperlink" Target="https://www.youtube.com/user/phccweb" TargetMode="External"/><Relationship Id="rId10" Type="http://schemas.openxmlformats.org/officeDocument/2006/relationships/hyperlink" Target="http://www.cf.edu/" TargetMode="External"/><Relationship Id="rId31" Type="http://schemas.openxmlformats.org/officeDocument/2006/relationships/hyperlink" Target="http://www.gulfcoast.edu/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://www.palmbeachstate.edu/" TargetMode="External"/><Relationship Id="rId60" Type="http://schemas.openxmlformats.org/officeDocument/2006/relationships/hyperlink" Target="https://www.youtube.com/watch?v=FtdUh4Nt2xc" TargetMode="External"/><Relationship Id="rId65" Type="http://schemas.openxmlformats.org/officeDocument/2006/relationships/image" Target="media/image21.jpeg"/><Relationship Id="rId73" Type="http://schemas.openxmlformats.org/officeDocument/2006/relationships/hyperlink" Target="http://www.seminolestate.edu/" TargetMode="External"/><Relationship Id="rId78" Type="http://schemas.openxmlformats.org/officeDocument/2006/relationships/hyperlink" Target="http://www.southflorida.edu/college/campuses/maps-directions" TargetMode="External"/><Relationship Id="rId81" Type="http://schemas.openxmlformats.org/officeDocument/2006/relationships/hyperlink" Target="https://www.youtube.com/watch?v=o2ZXQdoPCsg" TargetMode="External"/><Relationship Id="rId86" Type="http://schemas.openxmlformats.org/officeDocument/2006/relationships/image" Target="media/image28.png"/><Relationship Id="rId4" Type="http://schemas.openxmlformats.org/officeDocument/2006/relationships/hyperlink" Target="http://www.broward.edu/" TargetMode="External"/><Relationship Id="rId9" Type="http://schemas.openxmlformats.org/officeDocument/2006/relationships/hyperlink" Target="https://www.youtube.com/watch?v=CWc_NUAK-yM" TargetMode="External"/><Relationship Id="rId13" Type="http://schemas.openxmlformats.org/officeDocument/2006/relationships/hyperlink" Target="http://www.daytonastate.edu/" TargetMode="External"/><Relationship Id="rId18" Type="http://schemas.openxmlformats.org/officeDocument/2006/relationships/hyperlink" Target="https://www.youtube.com/user/EasternFlorida" TargetMode="External"/><Relationship Id="rId39" Type="http://schemas.openxmlformats.org/officeDocument/2006/relationships/hyperlink" Target="https://www.youtube.com/watch?v=YCX6q1RvLNo" TargetMode="External"/><Relationship Id="rId34" Type="http://schemas.openxmlformats.org/officeDocument/2006/relationships/hyperlink" Target="http://www.hccfl.edu/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s://phsc.edu/about" TargetMode="External"/><Relationship Id="rId76" Type="http://schemas.openxmlformats.org/officeDocument/2006/relationships/hyperlink" Target="http://www.southflorida.edu/" TargetMode="External"/><Relationship Id="rId7" Type="http://schemas.openxmlformats.org/officeDocument/2006/relationships/hyperlink" Target="http://www.chipola.edu/" TargetMode="External"/><Relationship Id="rId71" Type="http://schemas.openxmlformats.org/officeDocument/2006/relationships/image" Target="media/image23.png"/><Relationship Id="rId2" Type="http://schemas.openxmlformats.org/officeDocument/2006/relationships/settings" Target="settings.xml"/><Relationship Id="rId29" Type="http://schemas.openxmlformats.org/officeDocument/2006/relationships/image" Target="media/image9.png"/><Relationship Id="rId24" Type="http://schemas.openxmlformats.org/officeDocument/2006/relationships/hyperlink" Target="https://www.youtube.com/watch?v=F8pYaEWQEVU" TargetMode="External"/><Relationship Id="rId40" Type="http://schemas.openxmlformats.org/officeDocument/2006/relationships/hyperlink" Target="http://www.lssc.edu/" TargetMode="External"/><Relationship Id="rId45" Type="http://schemas.openxmlformats.org/officeDocument/2006/relationships/hyperlink" Target="https://www.youtube.com/watch?v=6Ya9Cvzkqxk" TargetMode="External"/><Relationship Id="rId66" Type="http://schemas.openxmlformats.org/officeDocument/2006/relationships/hyperlink" Target="https://www.youtube.com/watch?v=SK3WmbGGtUs" TargetMode="External"/><Relationship Id="rId87" Type="http://schemas.openxmlformats.org/officeDocument/2006/relationships/hyperlink" Target="https://www.youtube.com/watch?v=jbdzwokMpWk" TargetMode="External"/><Relationship Id="rId61" Type="http://schemas.openxmlformats.org/officeDocument/2006/relationships/hyperlink" Target="http://www.polk.edu/" TargetMode="External"/><Relationship Id="rId82" Type="http://schemas.openxmlformats.org/officeDocument/2006/relationships/hyperlink" Target="http://www.tcc.fl.edu/" TargetMode="External"/><Relationship Id="rId19" Type="http://schemas.openxmlformats.org/officeDocument/2006/relationships/hyperlink" Target="https://www.fgc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2083</Words>
  <Characters>11879</Characters>
  <Application>Microsoft Office Word</Application>
  <DocSecurity>0</DocSecurity>
  <Lines>98</Lines>
  <Paragraphs>27</Paragraphs>
  <ScaleCrop>false</ScaleCrop>
  <Company/>
  <LinksUpToDate>false</LinksUpToDate>
  <CharactersWithSpaces>13935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Peterson</dc:creator>
  <cp:keywords/>
  <dc:description/>
  <cp:lastModifiedBy>Laurie Peterson</cp:lastModifiedBy>
  <cp:revision>1</cp:revision>
  <dcterms:created xsi:type="dcterms:W3CDTF">2020-07-06T14:55:00Z</dcterms:created>
  <dcterms:modified xsi:type="dcterms:W3CDTF">2020-07-06T14:56:00Z</dcterms:modified>
</cp:coreProperties>
</file>